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84AA9E4" w14:textId="77777777" w:rsidR="00557AC6" w:rsidRDefault="00316A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43647967" wp14:editId="00923BA4">
                <wp:simplePos x="0" y="0"/>
                <wp:positionH relativeFrom="margin">
                  <wp:posOffset>19050</wp:posOffset>
                </wp:positionH>
                <wp:positionV relativeFrom="paragraph">
                  <wp:posOffset>3181350</wp:posOffset>
                </wp:positionV>
                <wp:extent cx="6591300" cy="523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52387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49C6E" w14:textId="77777777" w:rsidR="00DA7B33" w:rsidRPr="005579EA" w:rsidRDefault="00DA7B33" w:rsidP="00DA7B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Mental Health First Aid (MHFA) is an internationally recognised training course, designed to teach people how to spot the signs and symptoms of mental ill health and provide help on a first aid basis. The courses are tailored for people who work, live with or care for young people aged 8-18. The course is delivered by quality assured instructors.</w:t>
                            </w:r>
                          </w:p>
                          <w:p w14:paraId="6841F2D0" w14:textId="77777777" w:rsidR="00DA7B33" w:rsidRPr="005579EA" w:rsidRDefault="00DA7B33" w:rsidP="00DA7B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Research and Evaluation shows that taking part in a MHFA course:</w:t>
                            </w:r>
                          </w:p>
                          <w:p w14:paraId="450D0102" w14:textId="77777777" w:rsidR="00DA7B33" w:rsidRPr="005579EA" w:rsidRDefault="00DA7B33" w:rsidP="00DA7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Raises awareness of mental health literacy</w:t>
                            </w:r>
                          </w:p>
                          <w:p w14:paraId="1EEC95B3" w14:textId="77777777" w:rsidR="00DA7B33" w:rsidRPr="005579EA" w:rsidRDefault="00DA7B33" w:rsidP="00DA7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Reduces stigma around mental ill health</w:t>
                            </w:r>
                          </w:p>
                          <w:p w14:paraId="7537C40C" w14:textId="77777777" w:rsidR="00DA7B33" w:rsidRPr="005579EA" w:rsidRDefault="00DA7B33" w:rsidP="00DA7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Boosts knowledge and confidence in dealing with mental health issues</w:t>
                            </w:r>
                          </w:p>
                          <w:p w14:paraId="77690042" w14:textId="77777777" w:rsidR="00DA7B33" w:rsidRPr="005579EA" w:rsidRDefault="00DA7B33" w:rsidP="00DA7B3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Promotes early intervention which enables recovery</w:t>
                            </w:r>
                          </w:p>
                          <w:p w14:paraId="123BE694" w14:textId="77777777" w:rsidR="00DA7B33" w:rsidRDefault="00CC2FDC" w:rsidP="00DA7B3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Youth MHFA One</w:t>
                            </w:r>
                            <w:r w:rsidR="00DA7B33" w:rsidRPr="005579E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day course</w:t>
                            </w:r>
                          </w:p>
                          <w:p w14:paraId="1F098652" w14:textId="77777777" w:rsidR="00316A61" w:rsidRPr="00316A61" w:rsidRDefault="00316A61" w:rsidP="00DA7B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6A61">
                              <w:rPr>
                                <w:rFonts w:ascii="Arial" w:hAnsi="Arial" w:cs="Arial"/>
                              </w:rPr>
                              <w:t xml:space="preserve">Youth </w:t>
                            </w:r>
                            <w:r>
                              <w:rPr>
                                <w:rFonts w:ascii="Arial" w:hAnsi="Arial" w:cs="Arial"/>
                              </w:rPr>
                              <w:t>Mental Health First Aid (MHFA) C</w:t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>hampions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learn about a range of mental health issues and how to identify when a young person might be experiencing a mental health issue and develop the confidence to guide them to places of support. </w:t>
                            </w:r>
                          </w:p>
                          <w:p w14:paraId="4B72C75D" w14:textId="77777777" w:rsidR="00CC2FDC" w:rsidRDefault="00CC2FDC" w:rsidP="00DA7B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Youth MHFA Champions are invaluable in providing early intervention to help a young person who may be developing a mental health issue</w:t>
                            </w:r>
                          </w:p>
                          <w:p w14:paraId="0D5710E2" w14:textId="77777777" w:rsidR="00CC2FDC" w:rsidRDefault="00CC2FDC" w:rsidP="00DA7B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Youth MHFA Champions can offer initial support through non-judgmental listening, reassurance and guidance</w:t>
                            </w:r>
                          </w:p>
                          <w:p w14:paraId="602F5643" w14:textId="77777777" w:rsidR="00CC2FDC" w:rsidRPr="005579EA" w:rsidRDefault="00CC2FDC" w:rsidP="00DA7B3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Youth MHFA Champions are encouraged to take on a role as a mental health advocate within their school to encourage adoption of approaches to ‘whole school’ wellbeing and to build on such approaches that may already be in place.</w:t>
                            </w:r>
                          </w:p>
                          <w:p w14:paraId="130D2FF8" w14:textId="77777777" w:rsidR="00316A61" w:rsidRDefault="00E91EBF" w:rsidP="003F33C2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 xml:space="preserve">The course </w:t>
                            </w:r>
                            <w:r w:rsidR="00CC2FDC">
                              <w:rPr>
                                <w:rFonts w:ascii="Arial" w:hAnsi="Arial" w:cs="Arial"/>
                              </w:rPr>
                              <w:t xml:space="preserve">covers, </w:t>
                            </w:r>
                            <w:proofErr w:type="gramStart"/>
                            <w:r w:rsidR="00CC2FDC">
                              <w:rPr>
                                <w:rFonts w:ascii="Arial" w:hAnsi="Arial" w:cs="Arial"/>
                              </w:rPr>
                              <w:t>What</w:t>
                            </w:r>
                            <w:proofErr w:type="gramEnd"/>
                            <w:r w:rsidR="003F33C2" w:rsidRPr="005579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65F5F">
                              <w:rPr>
                                <w:rFonts w:ascii="Arial" w:hAnsi="Arial" w:cs="Arial"/>
                              </w:rPr>
                              <w:t>is Mental H</w:t>
                            </w:r>
                            <w:r w:rsidRPr="005579EA">
                              <w:rPr>
                                <w:rFonts w:ascii="Arial" w:hAnsi="Arial" w:cs="Arial"/>
                              </w:rPr>
                              <w:t>ealth</w:t>
                            </w:r>
                            <w:r w:rsidR="00CC2FDC">
                              <w:rPr>
                                <w:rFonts w:ascii="Arial" w:hAnsi="Arial" w:cs="Arial"/>
                              </w:rPr>
                              <w:t>?</w:t>
                            </w:r>
                            <w:r w:rsidR="00665F5F">
                              <w:rPr>
                                <w:rFonts w:ascii="Arial" w:hAnsi="Arial" w:cs="Arial"/>
                              </w:rPr>
                              <w:t xml:space="preserve"> Depression and Anxiety, Suicide and Psychosis, Self-harm and Eating D</w:t>
                            </w:r>
                            <w:r w:rsidRPr="005579EA">
                              <w:rPr>
                                <w:rFonts w:ascii="Arial" w:hAnsi="Arial" w:cs="Arial"/>
                              </w:rPr>
                              <w:t xml:space="preserve">isorders. </w:t>
                            </w:r>
                            <w:r w:rsidR="00316A61">
                              <w:rPr>
                                <w:rFonts w:ascii="Arial" w:hAnsi="Arial" w:cs="Arial"/>
                              </w:rPr>
                              <w:t xml:space="preserve">Youth MHFA Champions are trained to spot the early signs and symptoms of mental ill health in young people. </w:t>
                            </w:r>
                          </w:p>
                          <w:p w14:paraId="7BF5F895" w14:textId="77777777" w:rsidR="00E91EBF" w:rsidRPr="005579EA" w:rsidRDefault="00E91EBF" w:rsidP="003F33C2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5579EA">
                              <w:rPr>
                                <w:rFonts w:ascii="Arial" w:hAnsi="Arial" w:cs="Arial"/>
                              </w:rPr>
                              <w:t>Everyo</w:t>
                            </w:r>
                            <w:r w:rsidR="00316A61">
                              <w:rPr>
                                <w:rFonts w:ascii="Arial" w:hAnsi="Arial" w:cs="Arial"/>
                              </w:rPr>
                              <w:t>ne who completes the course receives</w:t>
                            </w:r>
                            <w:r w:rsidRPr="005579EA">
                              <w:rPr>
                                <w:rFonts w:ascii="Arial" w:hAnsi="Arial" w:cs="Arial"/>
                              </w:rPr>
                              <w:t xml:space="preserve"> a Youth MHFA manual to refer to whenever they need it and a certificate</w:t>
                            </w:r>
                            <w:r w:rsidR="003F33C2" w:rsidRPr="005579EA">
                              <w:rPr>
                                <w:rFonts w:ascii="Arial" w:hAnsi="Arial" w:cs="Arial"/>
                              </w:rPr>
                              <w:t xml:space="preserve"> to say they are </w:t>
                            </w:r>
                            <w:r w:rsidR="00316A61">
                              <w:rPr>
                                <w:rFonts w:ascii="Arial" w:hAnsi="Arial" w:cs="Arial"/>
                              </w:rPr>
                              <w:t>a Youth Mental Health First Aid Champion</w:t>
                            </w:r>
                            <w:r w:rsidR="003F33C2" w:rsidRPr="005579E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64E74E0" w14:textId="77777777" w:rsidR="00E91EBF" w:rsidRPr="005579EA" w:rsidRDefault="00E91EBF" w:rsidP="00E91E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50.5pt;width:519pt;height:412.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" fillcolor="#fcf">
                <v:textbox>
                  <w:txbxContent>
                    <w:p w:rsidR="00DA7B33" w:rsidRPr="005579EA" w:rsidRDefault="00DA7B33" w:rsidP="00DA7B33">
                      <w:pPr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Mental Health First Aid (MHFA) is an internationally recognised training course, designed to teach people how to spot the signs and symptoms of mental ill health and provide help on a first aid basis. The courses are tailored for people who work, live with or care for young people aged 8-18. The course is delivered by quality assured instructors.</w:t>
                      </w:r>
                    </w:p>
                    <w:p w:rsidR="00DA7B33" w:rsidRPr="005579EA" w:rsidRDefault="00DA7B33" w:rsidP="00DA7B33">
                      <w:pPr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Research and Evaluation shows that taking part in a MHFA course:</w:t>
                      </w:r>
                    </w:p>
                    <w:p w:rsidR="00DA7B33" w:rsidRPr="005579EA" w:rsidRDefault="00DA7B33" w:rsidP="00DA7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Raises awareness of mental health literacy</w:t>
                      </w:r>
                    </w:p>
                    <w:p w:rsidR="00DA7B33" w:rsidRPr="005579EA" w:rsidRDefault="00DA7B33" w:rsidP="00DA7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Reduces stigma around mental ill health</w:t>
                      </w:r>
                    </w:p>
                    <w:p w:rsidR="00DA7B33" w:rsidRPr="005579EA" w:rsidRDefault="00DA7B33" w:rsidP="00DA7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Boosts knowledge and confidence in dealing with mental health issues</w:t>
                      </w:r>
                    </w:p>
                    <w:p w:rsidR="00DA7B33" w:rsidRPr="005579EA" w:rsidRDefault="00DA7B33" w:rsidP="00DA7B3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Promotes early intervention which enables recovery</w:t>
                      </w:r>
                    </w:p>
                    <w:p w:rsidR="00DA7B33" w:rsidRDefault="00CC2FDC" w:rsidP="00DA7B33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Youth MHFA One</w:t>
                      </w:r>
                      <w:r w:rsidR="00DA7B33" w:rsidRPr="005579E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day course</w:t>
                      </w:r>
                    </w:p>
                    <w:p w:rsidR="00316A61" w:rsidRPr="00316A61" w:rsidRDefault="00316A61" w:rsidP="00DA7B33">
                      <w:pPr>
                        <w:rPr>
                          <w:rFonts w:ascii="Arial" w:hAnsi="Arial" w:cs="Arial"/>
                        </w:rPr>
                      </w:pPr>
                      <w:r w:rsidRPr="00316A61">
                        <w:rPr>
                          <w:rFonts w:ascii="Arial" w:hAnsi="Arial" w:cs="Arial"/>
                        </w:rPr>
                        <w:t xml:space="preserve">Youth </w:t>
                      </w:r>
                      <w:r>
                        <w:rPr>
                          <w:rFonts w:ascii="Arial" w:hAnsi="Arial" w:cs="Arial"/>
                        </w:rPr>
                        <w:t>Mental Health First Aid (MHFA) C</w:t>
                      </w:r>
                      <w:r w:rsidRPr="00316A61">
                        <w:rPr>
                          <w:rFonts w:ascii="Arial" w:hAnsi="Arial" w:cs="Arial"/>
                        </w:rPr>
                        <w:t>hampions</w:t>
                      </w:r>
                      <w:r>
                        <w:rPr>
                          <w:rFonts w:ascii="Arial" w:hAnsi="Arial" w:cs="Arial"/>
                        </w:rPr>
                        <w:t xml:space="preserve"> learn about a range of mental health issues and how to identify when a young person might be experiencing a mental health issue and develop the confidence to guide them to places of support. </w:t>
                      </w:r>
                    </w:p>
                    <w:p w:rsidR="00CC2FDC" w:rsidRDefault="00CC2FDC" w:rsidP="00DA7B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Youth MHFA Champions are invaluable in providing early intervention to help a young person who may be developing a mental health issue</w:t>
                      </w:r>
                    </w:p>
                    <w:p w:rsidR="00CC2FDC" w:rsidRDefault="00CC2FDC" w:rsidP="00DA7B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Youth MHFA Champions can offer initial support through non-judgmental listening, reassurance and guidance</w:t>
                      </w:r>
                    </w:p>
                    <w:p w:rsidR="00CC2FDC" w:rsidRPr="005579EA" w:rsidRDefault="00CC2FDC" w:rsidP="00DA7B3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Youth MHFA Champions are encouraged to take on a role as a mental health advocate within their school to encourage adoption of approaches to ‘whole school’ wellbeing and to build on such approaches that may already be in place.</w:t>
                      </w:r>
                    </w:p>
                    <w:p w:rsidR="00316A61" w:rsidRDefault="00E91EBF" w:rsidP="003F33C2">
                      <w:pPr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 xml:space="preserve">The course </w:t>
                      </w:r>
                      <w:r w:rsidR="00CC2FDC">
                        <w:rPr>
                          <w:rFonts w:ascii="Arial" w:hAnsi="Arial" w:cs="Arial"/>
                        </w:rPr>
                        <w:t xml:space="preserve">covers, </w:t>
                      </w:r>
                      <w:proofErr w:type="gramStart"/>
                      <w:r w:rsidR="00CC2FDC">
                        <w:rPr>
                          <w:rFonts w:ascii="Arial" w:hAnsi="Arial" w:cs="Arial"/>
                        </w:rPr>
                        <w:t>What</w:t>
                      </w:r>
                      <w:proofErr w:type="gramEnd"/>
                      <w:r w:rsidR="003F33C2" w:rsidRPr="005579EA">
                        <w:rPr>
                          <w:rFonts w:ascii="Arial" w:hAnsi="Arial" w:cs="Arial"/>
                        </w:rPr>
                        <w:t xml:space="preserve"> </w:t>
                      </w:r>
                      <w:r w:rsidR="00665F5F">
                        <w:rPr>
                          <w:rFonts w:ascii="Arial" w:hAnsi="Arial" w:cs="Arial"/>
                        </w:rPr>
                        <w:t>is Mental H</w:t>
                      </w:r>
                      <w:r w:rsidRPr="005579EA">
                        <w:rPr>
                          <w:rFonts w:ascii="Arial" w:hAnsi="Arial" w:cs="Arial"/>
                        </w:rPr>
                        <w:t>ealth</w:t>
                      </w:r>
                      <w:r w:rsidR="00CC2FDC">
                        <w:rPr>
                          <w:rFonts w:ascii="Arial" w:hAnsi="Arial" w:cs="Arial"/>
                        </w:rPr>
                        <w:t>?</w:t>
                      </w:r>
                      <w:r w:rsidR="00665F5F">
                        <w:rPr>
                          <w:rFonts w:ascii="Arial" w:hAnsi="Arial" w:cs="Arial"/>
                        </w:rPr>
                        <w:t xml:space="preserve"> Depression and Anxiety, Suicide and Psychosis, Self-harm and Eating D</w:t>
                      </w:r>
                      <w:bookmarkStart w:id="1" w:name="_GoBack"/>
                      <w:bookmarkEnd w:id="1"/>
                      <w:r w:rsidRPr="005579EA">
                        <w:rPr>
                          <w:rFonts w:ascii="Arial" w:hAnsi="Arial" w:cs="Arial"/>
                        </w:rPr>
                        <w:t xml:space="preserve">isorders. </w:t>
                      </w:r>
                      <w:r w:rsidR="00316A61">
                        <w:rPr>
                          <w:rFonts w:ascii="Arial" w:hAnsi="Arial" w:cs="Arial"/>
                        </w:rPr>
                        <w:t xml:space="preserve">Youth MHFA Champions are trained to spot the early signs and symptoms of mental ill health in young people. </w:t>
                      </w:r>
                    </w:p>
                    <w:p w:rsidR="00E91EBF" w:rsidRPr="005579EA" w:rsidRDefault="00E91EBF" w:rsidP="003F33C2">
                      <w:pPr>
                        <w:spacing w:after="0"/>
                        <w:ind w:left="360"/>
                        <w:rPr>
                          <w:rFonts w:ascii="Arial" w:hAnsi="Arial" w:cs="Arial"/>
                        </w:rPr>
                      </w:pPr>
                      <w:r w:rsidRPr="005579EA">
                        <w:rPr>
                          <w:rFonts w:ascii="Arial" w:hAnsi="Arial" w:cs="Arial"/>
                        </w:rPr>
                        <w:t>Everyo</w:t>
                      </w:r>
                      <w:r w:rsidR="00316A61">
                        <w:rPr>
                          <w:rFonts w:ascii="Arial" w:hAnsi="Arial" w:cs="Arial"/>
                        </w:rPr>
                        <w:t>ne who completes the course receives</w:t>
                      </w:r>
                      <w:r w:rsidRPr="005579EA">
                        <w:rPr>
                          <w:rFonts w:ascii="Arial" w:hAnsi="Arial" w:cs="Arial"/>
                        </w:rPr>
                        <w:t xml:space="preserve"> a Youth MHFA manual to refer to whenever they need it and a certificate</w:t>
                      </w:r>
                      <w:r w:rsidR="003F33C2" w:rsidRPr="005579EA">
                        <w:rPr>
                          <w:rFonts w:ascii="Arial" w:hAnsi="Arial" w:cs="Arial"/>
                        </w:rPr>
                        <w:t xml:space="preserve"> to say they are </w:t>
                      </w:r>
                      <w:r w:rsidR="00316A61">
                        <w:rPr>
                          <w:rFonts w:ascii="Arial" w:hAnsi="Arial" w:cs="Arial"/>
                        </w:rPr>
                        <w:t>a Youth Mental Health First Aid Champion</w:t>
                      </w:r>
                      <w:r w:rsidR="003F33C2" w:rsidRPr="005579EA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E91EBF" w:rsidRPr="005579EA" w:rsidRDefault="00E91EBF" w:rsidP="00E91E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06A02E" wp14:editId="6A3BAE85">
                <wp:simplePos x="0" y="0"/>
                <wp:positionH relativeFrom="margin">
                  <wp:posOffset>28575</wp:posOffset>
                </wp:positionH>
                <wp:positionV relativeFrom="paragraph">
                  <wp:posOffset>8152765</wp:posOffset>
                </wp:positionV>
                <wp:extent cx="6572250" cy="15906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590675"/>
                        </a:xfrm>
                        <a:prstGeom prst="rect">
                          <a:avLst/>
                        </a:prstGeom>
                        <a:pattFill prst="pct25">
                          <a:fgClr>
                            <a:srgbClr val="FFCCFF"/>
                          </a:fgClr>
                          <a:bgClr>
                            <a:sysClr val="window" lastClr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B6404" w14:textId="77777777" w:rsidR="00316A61" w:rsidRDefault="00316A61" w:rsidP="003F33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6A8E245" w14:textId="77777777" w:rsidR="003F33C2" w:rsidRPr="00316A61" w:rsidRDefault="003F33C2" w:rsidP="003F33C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16A61">
                              <w:rPr>
                                <w:rFonts w:ascii="Arial" w:hAnsi="Arial" w:cs="Arial"/>
                                <w:b/>
                              </w:rPr>
                              <w:t xml:space="preserve">Nottingham City MHFA </w:t>
                            </w:r>
                            <w:r w:rsidR="00316A61" w:rsidRPr="00316A61">
                              <w:rPr>
                                <w:rFonts w:ascii="Arial" w:hAnsi="Arial" w:cs="Arial"/>
                                <w:b/>
                              </w:rPr>
                              <w:t>One</w:t>
                            </w:r>
                            <w:r w:rsidRPr="00316A61">
                              <w:rPr>
                                <w:rFonts w:ascii="Arial" w:hAnsi="Arial" w:cs="Arial"/>
                                <w:b/>
                              </w:rPr>
                              <w:t xml:space="preserve"> Day Course Dates</w:t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 xml:space="preserve">   All courses at Loxley House 8.30am-4.30pm</w:t>
                            </w:r>
                          </w:p>
                          <w:p w14:paraId="17FD2B5D" w14:textId="77777777" w:rsidR="00316A61" w:rsidRPr="00316A61" w:rsidRDefault="00316A61" w:rsidP="00316A6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16A61">
                              <w:rPr>
                                <w:rFonts w:ascii="Arial" w:hAnsi="Arial" w:cs="Arial"/>
                              </w:rPr>
                              <w:t>Fri 11</w:t>
                            </w:r>
                            <w:r w:rsidRPr="00316A61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 xml:space="preserve"> Jan 2019</w:t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6754E66" w14:textId="77777777" w:rsidR="00316A61" w:rsidRPr="00316A61" w:rsidRDefault="00316A61" w:rsidP="00316A6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316A61">
                              <w:rPr>
                                <w:rFonts w:ascii="Arial" w:hAnsi="Arial" w:cs="Arial"/>
                              </w:rPr>
                              <w:t>Wed 15</w:t>
                            </w:r>
                            <w:r w:rsidRPr="00316A61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 xml:space="preserve"> May 2019</w:t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D4D8110" w14:textId="77777777" w:rsidR="00316A61" w:rsidRPr="00316A61" w:rsidRDefault="00665F5F" w:rsidP="00316A61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Fri 2</w:t>
                            </w:r>
                            <w:r w:rsidR="00316A61" w:rsidRPr="00316A61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="00316A61" w:rsidRPr="00316A61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 w:rsidR="00316A61" w:rsidRPr="00316A61">
                              <w:rPr>
                                <w:rFonts w:ascii="Arial" w:hAnsi="Arial" w:cs="Arial"/>
                              </w:rPr>
                              <w:t xml:space="preserve"> June 2019</w:t>
                            </w:r>
                            <w:r w:rsidR="00316A61"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16A61"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16A61"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16A61" w:rsidRPr="00316A6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615D0CC4" w14:textId="77777777" w:rsidR="005579EA" w:rsidRPr="00316A61" w:rsidRDefault="005579EA" w:rsidP="003F33C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BF9FC2" w14:textId="77777777" w:rsidR="003F33C2" w:rsidRPr="00316A61" w:rsidRDefault="003F33C2" w:rsidP="003F33C2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316A61">
                              <w:rPr>
                                <w:rFonts w:ascii="Arial" w:hAnsi="Arial" w:cs="Arial"/>
                              </w:rPr>
                              <w:t xml:space="preserve">Please complete the application form and return to </w:t>
                            </w:r>
                            <w:hyperlink r:id="rId5" w:history="1">
                              <w:r w:rsidRPr="00316A61">
                                <w:rPr>
                                  <w:rStyle w:val="Hyperlink"/>
                                  <w:rFonts w:ascii="Arial" w:hAnsi="Arial" w:cs="Arial"/>
                                </w:rPr>
                                <w:t>jane.hyland@nottinghamcity.gov.uk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E711D" id="_x0000_s1027" type="#_x0000_t202" style="position:absolute;margin-left:2.25pt;margin-top:641.95pt;width:517.5pt;height:12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" fillcolor="#fcf">
                <v:fill r:id="rId6" o:title="" color2="window" type="pattern"/>
                <v:textbox>
                  <w:txbxContent>
                    <w:p w:rsidR="00316A61" w:rsidRDefault="00316A61" w:rsidP="003F33C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F33C2" w:rsidRPr="00316A61" w:rsidRDefault="003F33C2" w:rsidP="003F33C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16A61">
                        <w:rPr>
                          <w:rFonts w:ascii="Arial" w:hAnsi="Arial" w:cs="Arial"/>
                          <w:b/>
                        </w:rPr>
                        <w:t xml:space="preserve">Nottingham City MHFA </w:t>
                      </w:r>
                      <w:r w:rsidR="00316A61" w:rsidRPr="00316A61">
                        <w:rPr>
                          <w:rFonts w:ascii="Arial" w:hAnsi="Arial" w:cs="Arial"/>
                          <w:b/>
                        </w:rPr>
                        <w:t>One</w:t>
                      </w:r>
                      <w:r w:rsidRPr="00316A61">
                        <w:rPr>
                          <w:rFonts w:ascii="Arial" w:hAnsi="Arial" w:cs="Arial"/>
                          <w:b/>
                        </w:rPr>
                        <w:t xml:space="preserve"> Day Course Dates</w:t>
                      </w:r>
                      <w:r w:rsidRPr="00316A61">
                        <w:rPr>
                          <w:rFonts w:ascii="Arial" w:hAnsi="Arial" w:cs="Arial"/>
                        </w:rPr>
                        <w:t xml:space="preserve">   All courses at Loxley House 8.30am-4.30pm</w:t>
                      </w:r>
                    </w:p>
                    <w:p w:rsidR="00316A61" w:rsidRPr="00316A61" w:rsidRDefault="00316A61" w:rsidP="00316A6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16A61">
                        <w:rPr>
                          <w:rFonts w:ascii="Arial" w:hAnsi="Arial" w:cs="Arial"/>
                        </w:rPr>
                        <w:t>Fri 11</w:t>
                      </w:r>
                      <w:r w:rsidRPr="00316A61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316A61">
                        <w:rPr>
                          <w:rFonts w:ascii="Arial" w:hAnsi="Arial" w:cs="Arial"/>
                        </w:rPr>
                        <w:t xml:space="preserve"> Jan 2019</w:t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</w:p>
                    <w:p w:rsidR="00316A61" w:rsidRPr="00316A61" w:rsidRDefault="00316A61" w:rsidP="00316A6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316A61">
                        <w:rPr>
                          <w:rFonts w:ascii="Arial" w:hAnsi="Arial" w:cs="Arial"/>
                        </w:rPr>
                        <w:t>Wed 15</w:t>
                      </w:r>
                      <w:r w:rsidRPr="00316A61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Pr="00316A61">
                        <w:rPr>
                          <w:rFonts w:ascii="Arial" w:hAnsi="Arial" w:cs="Arial"/>
                        </w:rPr>
                        <w:t xml:space="preserve"> May 2019</w:t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  <w:r w:rsidRPr="00316A61">
                        <w:rPr>
                          <w:rFonts w:ascii="Arial" w:hAnsi="Arial" w:cs="Arial"/>
                        </w:rPr>
                        <w:tab/>
                      </w:r>
                    </w:p>
                    <w:p w:rsidR="00316A61" w:rsidRPr="00316A61" w:rsidRDefault="00665F5F" w:rsidP="00316A61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Fri 2</w:t>
                      </w:r>
                      <w:r w:rsidR="00316A61" w:rsidRPr="00316A61">
                        <w:rPr>
                          <w:rFonts w:ascii="Arial" w:hAnsi="Arial" w:cs="Arial"/>
                        </w:rPr>
                        <w:t>8</w:t>
                      </w:r>
                      <w:r w:rsidR="00316A61" w:rsidRPr="00316A61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 w:rsidR="00316A61" w:rsidRPr="00316A61">
                        <w:rPr>
                          <w:rFonts w:ascii="Arial" w:hAnsi="Arial" w:cs="Arial"/>
                        </w:rPr>
                        <w:t xml:space="preserve"> June 2019</w:t>
                      </w:r>
                      <w:r w:rsidR="00316A61" w:rsidRPr="00316A61">
                        <w:rPr>
                          <w:rFonts w:ascii="Arial" w:hAnsi="Arial" w:cs="Arial"/>
                        </w:rPr>
                        <w:tab/>
                      </w:r>
                      <w:r w:rsidR="00316A61" w:rsidRPr="00316A61">
                        <w:rPr>
                          <w:rFonts w:ascii="Arial" w:hAnsi="Arial" w:cs="Arial"/>
                        </w:rPr>
                        <w:tab/>
                      </w:r>
                      <w:r w:rsidR="00316A61" w:rsidRPr="00316A61">
                        <w:rPr>
                          <w:rFonts w:ascii="Arial" w:hAnsi="Arial" w:cs="Arial"/>
                        </w:rPr>
                        <w:tab/>
                      </w:r>
                      <w:r w:rsidR="00316A61" w:rsidRPr="00316A61">
                        <w:rPr>
                          <w:rFonts w:ascii="Arial" w:hAnsi="Arial" w:cs="Arial"/>
                        </w:rPr>
                        <w:tab/>
                      </w:r>
                    </w:p>
                    <w:p w:rsidR="005579EA" w:rsidRPr="00316A61" w:rsidRDefault="005579EA" w:rsidP="003F33C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:rsidR="003F33C2" w:rsidRPr="00316A61" w:rsidRDefault="003F33C2" w:rsidP="003F33C2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316A61">
                        <w:rPr>
                          <w:rFonts w:ascii="Arial" w:hAnsi="Arial" w:cs="Arial"/>
                        </w:rPr>
                        <w:t xml:space="preserve">Please complete the application form and return to </w:t>
                      </w:r>
                      <w:hyperlink r:id="rId7" w:history="1">
                        <w:r w:rsidRPr="00316A61">
                          <w:rPr>
                            <w:rStyle w:val="Hyperlink"/>
                            <w:rFonts w:ascii="Arial" w:hAnsi="Arial" w:cs="Arial"/>
                          </w:rPr>
                          <w:t>jane.hyland@nottinghamcity.gov.uk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2FDC" w:rsidRPr="001B728E">
        <w:rPr>
          <w:noProof/>
        </w:rPr>
        <w:drawing>
          <wp:anchor distT="0" distB="0" distL="114300" distR="114300" simplePos="0" relativeHeight="251666944" behindDoc="0" locked="0" layoutInCell="1" allowOverlap="1" wp14:anchorId="0EA3174B" wp14:editId="21C14CD9">
            <wp:simplePos x="0" y="0"/>
            <wp:positionH relativeFrom="margin">
              <wp:align>right</wp:align>
            </wp:positionH>
            <wp:positionV relativeFrom="paragraph">
              <wp:posOffset>1433195</wp:posOffset>
            </wp:positionV>
            <wp:extent cx="6648450" cy="1781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42" r="-482" b="39562"/>
                    <a:stretch/>
                  </pic:blipFill>
                  <pic:spPr bwMode="auto">
                    <a:xfrm>
                      <a:off x="0" y="0"/>
                      <a:ext cx="66484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FDC" w:rsidRPr="001B728E">
        <w:rPr>
          <w:noProof/>
        </w:rPr>
        <w:drawing>
          <wp:anchor distT="0" distB="0" distL="114300" distR="114300" simplePos="0" relativeHeight="251712000" behindDoc="0" locked="0" layoutInCell="1" allowOverlap="1" wp14:anchorId="0FADE7F1" wp14:editId="1DA7CA7D">
            <wp:simplePos x="0" y="0"/>
            <wp:positionH relativeFrom="margin">
              <wp:posOffset>180975</wp:posOffset>
            </wp:positionH>
            <wp:positionV relativeFrom="paragraph">
              <wp:posOffset>381000</wp:posOffset>
            </wp:positionV>
            <wp:extent cx="255494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4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B5" w:rsidRPr="00E91EBF">
        <w:rPr>
          <w:noProof/>
        </w:rPr>
        <w:drawing>
          <wp:anchor distT="0" distB="0" distL="114300" distR="114300" simplePos="0" relativeHeight="251709952" behindDoc="0" locked="0" layoutInCell="1" allowOverlap="1" wp14:anchorId="490FF141" wp14:editId="03A72E46">
            <wp:simplePos x="0" y="0"/>
            <wp:positionH relativeFrom="column">
              <wp:posOffset>3838575</wp:posOffset>
            </wp:positionH>
            <wp:positionV relativeFrom="paragraph">
              <wp:posOffset>247650</wp:posOffset>
            </wp:positionV>
            <wp:extent cx="866775" cy="876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6B5" w:rsidRPr="00B326B5">
        <w:rPr>
          <w:noProof/>
        </w:rPr>
        <w:drawing>
          <wp:inline distT="0" distB="0" distL="0" distR="0" wp14:anchorId="3FA6D6DF" wp14:editId="7E8DFFA0">
            <wp:extent cx="6619875" cy="143319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365" cy="14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AC6" w:rsidSect="00DA7B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2E5A"/>
    <w:multiLevelType w:val="hybridMultilevel"/>
    <w:tmpl w:val="D04EF312"/>
    <w:lvl w:ilvl="0" w:tplc="F2925A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11159"/>
    <w:multiLevelType w:val="hybridMultilevel"/>
    <w:tmpl w:val="714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33"/>
    <w:rsid w:val="00316A61"/>
    <w:rsid w:val="003F33C2"/>
    <w:rsid w:val="004173BC"/>
    <w:rsid w:val="005579EA"/>
    <w:rsid w:val="00557AC6"/>
    <w:rsid w:val="00665F5F"/>
    <w:rsid w:val="006D0BED"/>
    <w:rsid w:val="009C1470"/>
    <w:rsid w:val="00B326B5"/>
    <w:rsid w:val="00BC43A9"/>
    <w:rsid w:val="00CC2FDC"/>
    <w:rsid w:val="00DA7B33"/>
    <w:rsid w:val="00E91EBF"/>
    <w:rsid w:val="00E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B772"/>
  <w15:chartTrackingRefBased/>
  <w15:docId w15:val="{12810FB7-0E6B-4B7C-A2B6-179F2579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B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3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.hyland@nottinghamcity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emf"/><Relationship Id="rId5" Type="http://schemas.openxmlformats.org/officeDocument/2006/relationships/hyperlink" Target="mailto:jane.hyland@nottinghamcity.gov.uk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t.hyland1@ntlworld.com</dc:creator>
  <cp:keywords/>
  <dc:description/>
  <cp:lastModifiedBy>Claire Trott</cp:lastModifiedBy>
  <cp:revision>2</cp:revision>
  <dcterms:created xsi:type="dcterms:W3CDTF">2018-11-30T09:22:00Z</dcterms:created>
  <dcterms:modified xsi:type="dcterms:W3CDTF">2018-11-30T09:22:00Z</dcterms:modified>
</cp:coreProperties>
</file>